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A7" w:rsidRDefault="004246A7" w:rsidP="004246A7">
      <w:pPr>
        <w:pStyle w:val="Heading1"/>
      </w:pPr>
      <w:r>
        <w:t>Getting Help</w:t>
      </w:r>
    </w:p>
    <w:p w:rsidR="004246A7" w:rsidRDefault="004246A7">
      <w:r>
        <w:t>This document did start life as a video but TBH it is better suited to a very short word document.</w:t>
      </w:r>
    </w:p>
    <w:p w:rsidR="004246A7" w:rsidRDefault="004246A7">
      <w:r>
        <w:t>There are several places that you may obtain help for this module as you progress through the work, they are…</w:t>
      </w:r>
    </w:p>
    <w:p w:rsidR="004246A7" w:rsidRDefault="004246A7" w:rsidP="004246A7">
      <w:pPr>
        <w:pStyle w:val="Heading2"/>
      </w:pPr>
      <w:r>
        <w:t>The Module Content</w:t>
      </w:r>
    </w:p>
    <w:p w:rsidR="004246A7" w:rsidRDefault="004246A7">
      <w:r>
        <w:t>Please read the lab documents and watch the associated videos.  There are a significant number of students who ask questions each year related to information that is already covered in the module content.</w:t>
      </w:r>
    </w:p>
    <w:p w:rsidR="004246A7" w:rsidRDefault="004246A7" w:rsidP="004246A7">
      <w:pPr>
        <w:pStyle w:val="Heading2"/>
      </w:pPr>
      <w:r>
        <w:t>The Discussion Board</w:t>
      </w:r>
    </w:p>
    <w:p w:rsidR="004246A7" w:rsidRDefault="004246A7">
      <w:r>
        <w:t xml:space="preserve">Any questions related to your work please start with the discussion board available via Blackboard.  You may find that the answer is already there.  If you can’t solve your problem using existing threads than start a new one. </w:t>
      </w:r>
    </w:p>
    <w:p w:rsidR="004246A7" w:rsidRDefault="004246A7">
      <w:r>
        <w:t>Please do not email your tutor directly with questions as they will simply send you off to the discussion board.</w:t>
      </w:r>
    </w:p>
    <w:p w:rsidR="004246A7" w:rsidRDefault="004246A7">
      <w:r>
        <w:t xml:space="preserve">Clearly if it is a personal question then contact me directly (Matthew Dean </w:t>
      </w:r>
      <w:hyperlink r:id="rId4" w:history="1">
        <w:r w:rsidRPr="005307A3">
          <w:rPr>
            <w:rStyle w:val="Hyperlink"/>
          </w:rPr>
          <w:t>mjdean@dmu.ac.uk</w:t>
        </w:r>
      </w:hyperlink>
      <w:r>
        <w:t xml:space="preserve">) </w:t>
      </w:r>
    </w:p>
    <w:p w:rsidR="004246A7" w:rsidRDefault="004246A7" w:rsidP="004246A7">
      <w:pPr>
        <w:pStyle w:val="Heading2"/>
      </w:pPr>
      <w:r>
        <w:t>The Surgery Sessions</w:t>
      </w:r>
    </w:p>
    <w:p w:rsidR="004246A7" w:rsidRDefault="004246A7">
      <w:r>
        <w:t xml:space="preserve">On Monday 12pm or Thursday 3pm starting in week 16 you should have on your timetable a surgery session.  You only need to attend these sessions if you have a question that needs answering if you don’t </w:t>
      </w:r>
      <w:proofErr w:type="gramStart"/>
      <w:r>
        <w:t>have  a</w:t>
      </w:r>
      <w:proofErr w:type="gramEnd"/>
      <w:r>
        <w:t xml:space="preserve"> question then you don’t need to attend.  </w:t>
      </w:r>
    </w:p>
    <w:p w:rsidR="004246A7" w:rsidRDefault="004246A7">
      <w:proofErr w:type="spellStart"/>
      <w:r>
        <w:t>Salimah</w:t>
      </w:r>
      <w:proofErr w:type="spellEnd"/>
      <w:r>
        <w:t xml:space="preserve"> and I will be on hand for those sessions t help you fix your code and get you back on track again.</w:t>
      </w:r>
    </w:p>
    <w:p w:rsidR="004246A7" w:rsidRDefault="004246A7" w:rsidP="004246A7">
      <w:pPr>
        <w:pStyle w:val="Heading2"/>
      </w:pPr>
      <w:r>
        <w:t>Face to Face lab sessions</w:t>
      </w:r>
    </w:p>
    <w:p w:rsidR="004246A7" w:rsidRDefault="004246A7">
      <w:r>
        <w:t>On your timetable you should see lab sessions in Gateway House.  This will give you opportunity to work in the labs and ask questions of the tutor in attendance for that session.</w:t>
      </w:r>
    </w:p>
    <w:p w:rsidR="004246A7" w:rsidRDefault="004246A7" w:rsidP="004246A7">
      <w:pPr>
        <w:pStyle w:val="Heading2"/>
      </w:pPr>
      <w:bookmarkStart w:id="0" w:name="_GoBack"/>
      <w:r>
        <w:t>Your Team</w:t>
      </w:r>
    </w:p>
    <w:bookmarkEnd w:id="0"/>
    <w:p w:rsidR="004246A7" w:rsidRDefault="004246A7">
      <w:r>
        <w:t>Part of the idea of this module is that you support each other.  Ideally your team should aim to meet together at least once a week to engage in SCRUM meetings.  When your team meets it is also an opportunity to help each other fix problems.</w:t>
      </w:r>
    </w:p>
    <w:sectPr w:rsidR="00424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A7"/>
    <w:rsid w:val="0042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EEF8"/>
  <w15:chartTrackingRefBased/>
  <w15:docId w15:val="{B169BA1C-6AAA-49DB-A0E8-3DD53265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46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A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246A7"/>
    <w:rPr>
      <w:color w:val="0563C1" w:themeColor="hyperlink"/>
      <w:u w:val="single"/>
    </w:rPr>
  </w:style>
  <w:style w:type="character" w:styleId="UnresolvedMention">
    <w:name w:val="Unresolved Mention"/>
    <w:basedOn w:val="DefaultParagraphFont"/>
    <w:uiPriority w:val="99"/>
    <w:semiHidden/>
    <w:unhideWhenUsed/>
    <w:rsid w:val="004246A7"/>
    <w:rPr>
      <w:color w:val="605E5C"/>
      <w:shd w:val="clear" w:color="auto" w:fill="E1DFDD"/>
    </w:rPr>
  </w:style>
  <w:style w:type="character" w:customStyle="1" w:styleId="Heading2Char">
    <w:name w:val="Heading 2 Char"/>
    <w:basedOn w:val="DefaultParagraphFont"/>
    <w:link w:val="Heading2"/>
    <w:uiPriority w:val="9"/>
    <w:rsid w:val="004246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dean@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1</cp:revision>
  <dcterms:created xsi:type="dcterms:W3CDTF">2022-01-05T10:54:00Z</dcterms:created>
  <dcterms:modified xsi:type="dcterms:W3CDTF">2022-01-05T11:03:00Z</dcterms:modified>
</cp:coreProperties>
</file>